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2F3E3" w14:textId="77777777"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14:paraId="2BB32B3A" w14:textId="77777777"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138E08CB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4AF41A7A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11A8A625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14:paraId="0DFA9B88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14:paraId="622D6BD3" w14:textId="070F0046" w:rsidR="006D26D2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="00741526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 xml:space="preserve"> и број партије за који се подноси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14:paraId="71793812" w14:textId="77777777" w:rsidR="000906B1" w:rsidRPr="00364F40" w:rsidRDefault="000906B1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</w:p>
    <w:p w14:paraId="2E50EBF7" w14:textId="69A5A042" w:rsidR="000906B1" w:rsidRPr="001E47DB" w:rsidRDefault="006D26D2" w:rsidP="000906B1">
      <w:pPr>
        <w:jc w:val="both"/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8E44C3">
        <w:rPr>
          <w:rFonts w:ascii="Times New Roman" w:hAnsi="Times New Roman"/>
          <w:b w:val="0"/>
          <w:sz w:val="22"/>
          <w:szCs w:val="22"/>
          <w:lang w:val="sr-Cyrl-CS"/>
        </w:rPr>
        <w:t>опреме за електронско вођење седница Скупштине општине Босилеград</w:t>
      </w:r>
      <w:bookmarkStart w:id="0" w:name="_GoBack"/>
      <w:bookmarkEnd w:id="0"/>
      <w:r w:rsidR="000906B1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.</w:t>
      </w:r>
    </w:p>
    <w:p w14:paraId="7FF7F481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14:paraId="166DD990" w14:textId="77777777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14:paraId="666BF551" w14:textId="77777777"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56AF1963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14:paraId="776FCBC9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020B0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BC55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20EC8B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9E61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D4C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08BFFCF4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00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FFFA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18ADF0B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7DC0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0EC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D6536E7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B8C6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0CD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22FEB1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813B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9E8A4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2158322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EC2EB" w14:textId="77777777"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8691E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14:paraId="1E54840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14:paraId="2B59976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711E6E4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74D39390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73D0FA3D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331CEAF9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76F3330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9A1502D" w14:textId="61E84E1A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У ____________________________, дана ___.___.202</w:t>
      </w:r>
      <w:r w:rsidR="007A1DA5">
        <w:rPr>
          <w:rFonts w:ascii="Times New Roman" w:hAnsi="Times New Roman"/>
          <w:b w:val="0"/>
          <w:sz w:val="20"/>
          <w:szCs w:val="20"/>
          <w:lang w:val="sr-Cyrl-CS"/>
        </w:rPr>
        <w:t>1</w:t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.године</w:t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</w:p>
    <w:p w14:paraId="3C8DBC3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Понуђач,</w:t>
      </w:r>
    </w:p>
    <w:p w14:paraId="247AF87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                 _______________________________ </w:t>
      </w:r>
    </w:p>
    <w:p w14:paraId="1C9B4062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>(потпис овлашћеног лица)</w:t>
      </w:r>
    </w:p>
    <w:p w14:paraId="000BA563" w14:textId="77777777" w:rsidR="006D26D2" w:rsidRPr="00EE644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8DB9BA1" w14:textId="77777777" w:rsidR="00FD39F2" w:rsidRDefault="00FD39F2">
      <w:pPr>
        <w:rPr>
          <w:lang w:val="sr-Cyrl-CS"/>
        </w:rPr>
      </w:pPr>
    </w:p>
    <w:p w14:paraId="6BEE20B7" w14:textId="77777777" w:rsidR="003071CF" w:rsidRDefault="003071CF">
      <w:pPr>
        <w:rPr>
          <w:lang w:val="sr-Cyrl-CS"/>
        </w:rPr>
      </w:pPr>
    </w:p>
    <w:p w14:paraId="2969F349" w14:textId="77777777"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3252E"/>
    <w:rsid w:val="00046766"/>
    <w:rsid w:val="000906B1"/>
    <w:rsid w:val="00216A6D"/>
    <w:rsid w:val="003071CF"/>
    <w:rsid w:val="00426620"/>
    <w:rsid w:val="00550053"/>
    <w:rsid w:val="0065017D"/>
    <w:rsid w:val="006D26D2"/>
    <w:rsid w:val="00741526"/>
    <w:rsid w:val="007A1DA5"/>
    <w:rsid w:val="0086042B"/>
    <w:rsid w:val="008C0111"/>
    <w:rsid w:val="008E44C3"/>
    <w:rsid w:val="00A55D39"/>
    <w:rsid w:val="00B3180C"/>
    <w:rsid w:val="00BF48D4"/>
    <w:rsid w:val="00C44426"/>
    <w:rsid w:val="00CF798D"/>
    <w:rsid w:val="00EE6441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87C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20</cp:revision>
  <dcterms:created xsi:type="dcterms:W3CDTF">2020-08-07T07:51:00Z</dcterms:created>
  <dcterms:modified xsi:type="dcterms:W3CDTF">2021-07-30T04:57:00Z</dcterms:modified>
</cp:coreProperties>
</file>